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702" w:rsidRPr="009F7904" w:rsidRDefault="00DC7702" w:rsidP="0056660F">
      <w:pPr>
        <w:pStyle w:val="a4"/>
        <w:spacing w:after="240" w:line="360" w:lineRule="auto"/>
        <w:ind w:left="106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</w:t>
      </w:r>
      <w:r w:rsidRPr="009F7904">
        <w:rPr>
          <w:rFonts w:ascii="Times New Roman" w:hAnsi="Times New Roman"/>
          <w:b/>
          <w:sz w:val="28"/>
          <w:szCs w:val="28"/>
        </w:rPr>
        <w:t>«Вектор качества образования»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9F7904">
        <w:rPr>
          <w:rFonts w:ascii="Times New Roman" w:hAnsi="Times New Roman"/>
          <w:b/>
          <w:sz w:val="28"/>
          <w:szCs w:val="28"/>
        </w:rPr>
        <w:t>Карта инновации</w:t>
      </w:r>
      <w:r>
        <w:rPr>
          <w:rFonts w:ascii="Times New Roman" w:hAnsi="Times New Roman"/>
          <w:b/>
          <w:sz w:val="28"/>
          <w:szCs w:val="28"/>
        </w:rPr>
        <w:t>)</w:t>
      </w:r>
      <w:r w:rsidRPr="009F7904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2"/>
        <w:gridCol w:w="4790"/>
      </w:tblGrid>
      <w:tr w:rsidR="00DC7702" w:rsidRPr="00C01137" w:rsidTr="009507E7">
        <w:tc>
          <w:tcPr>
            <w:tcW w:w="5387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252" w:type="dxa"/>
          </w:tcPr>
          <w:p w:rsidR="00DC7702" w:rsidRPr="00C01137" w:rsidRDefault="00E34989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«Средняя общеобразовательная школа №1» Энгельсского муниципального района Саратовской области</w:t>
            </w:r>
          </w:p>
        </w:tc>
      </w:tr>
      <w:tr w:rsidR="00DC7702" w:rsidRPr="00C01137" w:rsidTr="009507E7">
        <w:tc>
          <w:tcPr>
            <w:tcW w:w="5387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252" w:type="dxa"/>
          </w:tcPr>
          <w:p w:rsidR="00DC7702" w:rsidRPr="00C01137" w:rsidRDefault="00E34989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Мокрецов Андрей Викторович</w:t>
            </w:r>
          </w:p>
        </w:tc>
      </w:tr>
      <w:tr w:rsidR="00DC7702" w:rsidRPr="00E33A50" w:rsidTr="009507E7">
        <w:tc>
          <w:tcPr>
            <w:tcW w:w="5387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252" w:type="dxa"/>
          </w:tcPr>
          <w:p w:rsidR="00E34989" w:rsidRPr="00E34989" w:rsidRDefault="00E34989" w:rsidP="00E349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989">
              <w:rPr>
                <w:rFonts w:ascii="Times New Roman" w:hAnsi="Times New Roman"/>
                <w:sz w:val="24"/>
                <w:szCs w:val="24"/>
              </w:rPr>
              <w:t>413113, Саратовская область, г.</w:t>
            </w:r>
            <w:r w:rsidR="00EE72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4989">
              <w:rPr>
                <w:rFonts w:ascii="Times New Roman" w:hAnsi="Times New Roman"/>
                <w:sz w:val="24"/>
                <w:szCs w:val="24"/>
              </w:rPr>
              <w:t>Энгельс, ул.</w:t>
            </w:r>
            <w:r w:rsidR="00EE72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4989">
              <w:rPr>
                <w:rFonts w:ascii="Times New Roman" w:hAnsi="Times New Roman"/>
                <w:sz w:val="24"/>
                <w:szCs w:val="24"/>
              </w:rPr>
              <w:t>Тельмана, 139.</w:t>
            </w:r>
          </w:p>
          <w:p w:rsidR="00E34989" w:rsidRDefault="00E34989" w:rsidP="00E349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989">
              <w:rPr>
                <w:rFonts w:ascii="Times New Roman" w:hAnsi="Times New Roman"/>
                <w:sz w:val="24"/>
                <w:szCs w:val="24"/>
              </w:rPr>
              <w:t>Контактные телефоны: (8453)95-27-37, (8453)95-02-22</w:t>
            </w:r>
          </w:p>
          <w:p w:rsidR="00E34989" w:rsidRDefault="00E34989" w:rsidP="00E349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5" w:history="1">
              <w:r w:rsidRPr="000603E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https://shkola1engels-r64.gosweb.gosuslugi.ru/</w:t>
              </w:r>
            </w:hyperlink>
          </w:p>
          <w:p w:rsidR="00DC7702" w:rsidRPr="00E34989" w:rsidRDefault="00E34989" w:rsidP="00E349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498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Pr="00E3498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engschool1@mail.ru</w:t>
              </w:r>
            </w:hyperlink>
            <w:r w:rsidRPr="00E3498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C7702" w:rsidRPr="00C01137" w:rsidTr="009507E7">
        <w:tc>
          <w:tcPr>
            <w:tcW w:w="5387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4252" w:type="dxa"/>
          </w:tcPr>
          <w:p w:rsidR="009D6403" w:rsidRPr="00C01137" w:rsidRDefault="00203505" w:rsidP="003B177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Школа- территория больших возможностей (</w:t>
            </w:r>
            <w:r w:rsidR="003B177D">
              <w:rPr>
                <w:rFonts w:ascii="Times New Roman" w:hAnsi="Times New Roman"/>
                <w:sz w:val="24"/>
                <w:szCs w:val="24"/>
              </w:rPr>
              <w:t>профессиональное самоопределение школьников</w:t>
            </w:r>
            <w:r w:rsidR="009D640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C7702" w:rsidRPr="00C01137" w:rsidTr="009507E7">
        <w:tc>
          <w:tcPr>
            <w:tcW w:w="5387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252" w:type="dxa"/>
          </w:tcPr>
          <w:p w:rsidR="009D6403" w:rsidRDefault="009D6403" w:rsidP="009D640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Широкий спектр </w:t>
            </w:r>
          </w:p>
          <w:p w:rsidR="00DC7702" w:rsidRPr="00C01137" w:rsidRDefault="009D6403" w:rsidP="009D640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 внеурочной деятельности в школе как залог успеха каждого ребенка</w:t>
            </w:r>
          </w:p>
        </w:tc>
      </w:tr>
      <w:tr w:rsidR="00DC7702" w:rsidRPr="00C01137" w:rsidTr="009507E7">
        <w:tc>
          <w:tcPr>
            <w:tcW w:w="5387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252" w:type="dxa"/>
          </w:tcPr>
          <w:p w:rsidR="0000485E" w:rsidRPr="005E33BD" w:rsidRDefault="0000485E" w:rsidP="005E33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E33B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Журавлева Татьяна Сергеевна, заместитель директора по учебно-воспитательной работе.</w:t>
            </w:r>
          </w:p>
          <w:p w:rsidR="0000485E" w:rsidRPr="005E33BD" w:rsidRDefault="0000485E" w:rsidP="005E33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E33B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Трубникова Ольга Владимировна, заместитель директора по учебно-воспитательной работе.</w:t>
            </w:r>
          </w:p>
          <w:p w:rsidR="00DC7702" w:rsidRPr="005E33BD" w:rsidRDefault="0000485E" w:rsidP="005E33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E33B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Брускова Светлана Алексеевна, учитель начальных классов.</w:t>
            </w:r>
          </w:p>
        </w:tc>
      </w:tr>
      <w:tr w:rsidR="00DC7702" w:rsidRPr="00C01137" w:rsidTr="009507E7">
        <w:tc>
          <w:tcPr>
            <w:tcW w:w="5387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252" w:type="dxa"/>
          </w:tcPr>
          <w:p w:rsidR="009B261D" w:rsidRPr="00EE7248" w:rsidRDefault="008E0D6E" w:rsidP="00EE72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E724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Задача: </w:t>
            </w:r>
          </w:p>
          <w:p w:rsidR="00DC7702" w:rsidRPr="00EE7248" w:rsidRDefault="009B261D" w:rsidP="00EE7248">
            <w:pPr>
              <w:pStyle w:val="a4"/>
              <w:spacing w:after="0" w:line="240" w:lineRule="auto"/>
              <w:ind w:left="0"/>
              <w:jc w:val="both"/>
              <w:rPr>
                <w:rStyle w:val="a9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EE7248">
              <w:rPr>
                <w:rStyle w:val="a9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EE7248">
              <w:rPr>
                <w:rStyle w:val="a9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ф</w:t>
            </w:r>
            <w:r w:rsidR="008E0D6E" w:rsidRPr="00EE7248">
              <w:rPr>
                <w:rStyle w:val="a9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ормирование личности, полноценно подготовленной </w:t>
            </w:r>
            <w:r w:rsidR="00EE7248">
              <w:rPr>
                <w:rStyle w:val="a9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="008E0D6E" w:rsidRPr="00EE7248">
              <w:rPr>
                <w:rStyle w:val="a9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 </w:t>
            </w:r>
            <w:r w:rsidR="00EE7248">
              <w:rPr>
                <w:rStyle w:val="a9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к</w:t>
            </w:r>
            <w:r w:rsidR="00EE7248">
              <w:rPr>
                <w:rStyle w:val="a9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="008E0D6E" w:rsidRPr="00EE7248">
              <w:rPr>
                <w:rStyle w:val="aa"/>
                <w:rFonts w:ascii="Times New Roman" w:hAnsi="Times New Roman"/>
                <w:bCs/>
                <w:i w:val="0"/>
                <w:sz w:val="24"/>
                <w:szCs w:val="24"/>
                <w:shd w:val="clear" w:color="auto" w:fill="FFFFFF"/>
              </w:rPr>
              <w:t>успешному</w:t>
            </w:r>
            <w:r w:rsidR="00EE7248">
              <w:rPr>
                <w:rStyle w:val="aa"/>
                <w:rFonts w:ascii="Times New Roman" w:hAnsi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r w:rsidR="008E0D6E" w:rsidRPr="00EE7248">
              <w:rPr>
                <w:rStyle w:val="a9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функционированию в условиях современной социально-культурной ситуации, стремящейся и способной оказывать влияние на изменение этой ситуации в соответствии со своими социально значимыми жизненными принципами и ценностями.</w:t>
            </w:r>
          </w:p>
          <w:p w:rsidR="009B261D" w:rsidRPr="00EE7248" w:rsidRDefault="008E0D6E" w:rsidP="00EE72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E724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Содержание: </w:t>
            </w:r>
          </w:p>
          <w:p w:rsidR="008E0D6E" w:rsidRPr="00E33A50" w:rsidRDefault="009B261D" w:rsidP="00EE72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724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0485E" w:rsidRPr="00E33A50">
              <w:rPr>
                <w:rStyle w:val="a9"/>
                <w:rFonts w:ascii="Times New Roman" w:hAnsi="Times New Roman"/>
                <w:b w:val="0"/>
                <w:szCs w:val="28"/>
                <w:shd w:val="clear" w:color="auto" w:fill="FFFFFF"/>
              </w:rPr>
              <w:t>проект– «Молодежная бизнес школа»</w:t>
            </w:r>
            <w:r w:rsidR="00E33A50">
              <w:rPr>
                <w:rStyle w:val="a9"/>
                <w:rFonts w:ascii="Times New Roman" w:hAnsi="Times New Roman"/>
                <w:b w:val="0"/>
                <w:szCs w:val="28"/>
                <w:shd w:val="clear" w:color="auto" w:fill="FFFFFF"/>
              </w:rPr>
              <w:t>;</w:t>
            </w:r>
          </w:p>
          <w:p w:rsidR="009B261D" w:rsidRPr="00EE7248" w:rsidRDefault="009B261D" w:rsidP="00EE72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24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33A50">
              <w:rPr>
                <w:rFonts w:ascii="Times New Roman" w:hAnsi="Times New Roman"/>
                <w:sz w:val="24"/>
                <w:szCs w:val="24"/>
              </w:rPr>
              <w:t>педагогический класс;</w:t>
            </w:r>
          </w:p>
          <w:p w:rsidR="009B261D" w:rsidRPr="00EE7248" w:rsidRDefault="009B261D" w:rsidP="00EE72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24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F2E49" w:rsidRPr="00EE7248">
              <w:rPr>
                <w:rFonts w:ascii="Times New Roman" w:hAnsi="Times New Roman"/>
                <w:sz w:val="24"/>
                <w:szCs w:val="24"/>
              </w:rPr>
              <w:t>Центр методическ</w:t>
            </w:r>
            <w:r w:rsidR="00EC4ECC" w:rsidRPr="00EE7248">
              <w:rPr>
                <w:rFonts w:ascii="Times New Roman" w:hAnsi="Times New Roman"/>
                <w:sz w:val="24"/>
                <w:szCs w:val="24"/>
              </w:rPr>
              <w:t xml:space="preserve">ого сопровождения </w:t>
            </w:r>
            <w:r w:rsidR="001F2E49" w:rsidRPr="00EE7248">
              <w:rPr>
                <w:rFonts w:ascii="Times New Roman" w:hAnsi="Times New Roman"/>
                <w:sz w:val="24"/>
                <w:szCs w:val="24"/>
              </w:rPr>
              <w:t>учителей начальных классов по работе с одаренными детьми</w:t>
            </w:r>
          </w:p>
          <w:p w:rsidR="009B261D" w:rsidRPr="00EE7248" w:rsidRDefault="009B261D" w:rsidP="00EE72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248">
              <w:rPr>
                <w:rFonts w:ascii="Times New Roman" w:hAnsi="Times New Roman"/>
                <w:sz w:val="24"/>
                <w:szCs w:val="24"/>
              </w:rPr>
              <w:t>- внеурочная деятельность художественно-эстетического и спортивного направления;</w:t>
            </w:r>
          </w:p>
          <w:p w:rsidR="009B261D" w:rsidRDefault="009B261D" w:rsidP="00EE72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E724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Результаты: </w:t>
            </w:r>
          </w:p>
          <w:p w:rsidR="00E33A50" w:rsidRDefault="0000485E" w:rsidP="00EE7248">
            <w:pPr>
              <w:pStyle w:val="a4"/>
              <w:spacing w:after="0" w:line="240" w:lineRule="auto"/>
              <w:ind w:left="0"/>
              <w:jc w:val="both"/>
              <w:rPr>
                <w:rStyle w:val="a9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E33A50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E33A50">
              <w:rPr>
                <w:rStyle w:val="a9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формирование успешной активной личности, способной реализовать свой творческий и личностный потенциал в наиболее предпочтительной для нее сфере, свободно адаптирующаяся в социуме</w:t>
            </w:r>
          </w:p>
          <w:p w:rsidR="009B261D" w:rsidRPr="00E33A50" w:rsidRDefault="009B261D" w:rsidP="00EE72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7248">
              <w:rPr>
                <w:rFonts w:ascii="Times New Roman" w:hAnsi="Times New Roman"/>
                <w:sz w:val="24"/>
                <w:szCs w:val="24"/>
              </w:rPr>
              <w:t xml:space="preserve">успешная дальнейшая карьера выпускников. </w:t>
            </w:r>
          </w:p>
        </w:tc>
      </w:tr>
      <w:tr w:rsidR="00DC7702" w:rsidRPr="00C01137" w:rsidTr="009507E7">
        <w:tc>
          <w:tcPr>
            <w:tcW w:w="5387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252" w:type="dxa"/>
          </w:tcPr>
          <w:p w:rsidR="00DC7702" w:rsidRDefault="009B261D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Семинары, конференции, мастер-классы, публикации</w:t>
            </w:r>
            <w:r w:rsidR="003B177D">
              <w:rPr>
                <w:rFonts w:ascii="Times New Roman" w:hAnsi="Times New Roman"/>
                <w:sz w:val="24"/>
                <w:szCs w:val="24"/>
              </w:rPr>
              <w:t>, сайт школы</w:t>
            </w:r>
          </w:p>
          <w:p w:rsidR="009E42C7" w:rsidRDefault="00F448A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9E42C7" w:rsidRPr="000606D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https://cloud.mail.ru/public/vFMT/faLBCfzV2</w:t>
              </w:r>
            </w:hyperlink>
            <w:r w:rsidR="009E4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E42C7" w:rsidRPr="00C01137" w:rsidRDefault="009E42C7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9645B1E">
                  <wp:extent cx="714375" cy="7143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702" w:rsidRPr="00C01137" w:rsidTr="009507E7">
        <w:tc>
          <w:tcPr>
            <w:tcW w:w="5387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252" w:type="dxa"/>
          </w:tcPr>
          <w:p w:rsidR="00DC7702" w:rsidRPr="00D36915" w:rsidRDefault="009B261D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0485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485E">
              <w:rPr>
                <w:rFonts w:ascii="Times New Roman" w:hAnsi="Times New Roman"/>
                <w:sz w:val="24"/>
                <w:szCs w:val="24"/>
              </w:rPr>
              <w:t>выпускник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в настоящее время педагоги</w:t>
            </w:r>
            <w:r w:rsidR="0000485E">
              <w:rPr>
                <w:rFonts w:ascii="Times New Roman" w:hAnsi="Times New Roman"/>
                <w:sz w:val="24"/>
                <w:szCs w:val="24"/>
              </w:rPr>
              <w:t xml:space="preserve"> нашей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  <w:r w:rsidR="00262410">
              <w:rPr>
                <w:rFonts w:ascii="Times New Roman" w:hAnsi="Times New Roman"/>
                <w:sz w:val="24"/>
                <w:szCs w:val="24"/>
              </w:rPr>
              <w:t>.</w:t>
            </w:r>
            <w:r w:rsidR="009E42C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hyperlink r:id="rId9" w:history="1">
              <w:r w:rsidR="009E42C7" w:rsidRPr="000606D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https://cloud.mail.ru/public/s4bi/zy2PvPdTC</w:t>
              </w:r>
            </w:hyperlink>
            <w:r w:rsidR="009E42C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</w:t>
            </w:r>
            <w:r w:rsidR="009E42C7"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  <w:drawing>
                <wp:inline distT="0" distB="0" distL="0" distR="0" wp14:anchorId="218C8D32">
                  <wp:extent cx="781050" cy="7810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E42C7" w:rsidRDefault="0066544F" w:rsidP="00D369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Большой процент успешных </w:t>
            </w:r>
            <w:r w:rsidR="009B261D">
              <w:rPr>
                <w:rFonts w:ascii="Times New Roman" w:hAnsi="Times New Roman"/>
                <w:sz w:val="24"/>
                <w:szCs w:val="24"/>
              </w:rPr>
              <w:t>выпускников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 в различных областях и сферах деятельности Энгельсского района, Саратовской области и других регионов страны.</w:t>
            </w:r>
            <w:r w:rsidR="00D36915" w:rsidRPr="00D3691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hyperlink r:id="rId11" w:history="1">
              <w:r w:rsidR="009E42C7" w:rsidRPr="000606D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https://cloud.mail.ru/public/phxD/BnkAMDtqE</w:t>
              </w:r>
            </w:hyperlink>
            <w:r w:rsidR="009E42C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9E42C7" w:rsidRPr="009E42C7" w:rsidRDefault="009E42C7" w:rsidP="00D369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  <w:drawing>
                <wp:inline distT="0" distB="0" distL="0" distR="0" wp14:anchorId="55F24F92">
                  <wp:extent cx="828675" cy="8286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E42C7" w:rsidRDefault="00EC591C" w:rsidP="00D369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3A50">
              <w:rPr>
                <w:rFonts w:ascii="Times New Roman" w:hAnsi="Times New Roman"/>
                <w:sz w:val="24"/>
                <w:szCs w:val="24"/>
              </w:rPr>
              <w:t>Яркие достижения</w:t>
            </w:r>
            <w:r w:rsidR="009E42C7" w:rsidRPr="00E33A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3" w:history="1">
              <w:r w:rsidR="009E42C7" w:rsidRPr="000606D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https://cloud.mail.ru/public/2hKn/MuyRrs9SM</w:t>
              </w:r>
            </w:hyperlink>
            <w:r w:rsidR="009E4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E42C7" w:rsidRPr="00C01137" w:rsidRDefault="009E42C7" w:rsidP="00D369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AEE9D73">
                  <wp:extent cx="838200" cy="8382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702" w:rsidRPr="00C01137" w:rsidTr="009507E7">
        <w:tc>
          <w:tcPr>
            <w:tcW w:w="5387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252" w:type="dxa"/>
          </w:tcPr>
          <w:p w:rsidR="00DC7702" w:rsidRPr="00C01137" w:rsidRDefault="009B261D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Успешная социализация выпускников, их востребованность </w:t>
            </w:r>
            <w:r w:rsidR="00D36915">
              <w:rPr>
                <w:rFonts w:ascii="Times New Roman" w:hAnsi="Times New Roman"/>
                <w:sz w:val="24"/>
                <w:szCs w:val="24"/>
              </w:rPr>
              <w:t>на рынке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современн</w:t>
            </w:r>
            <w:r w:rsidR="00D36915">
              <w:rPr>
                <w:rFonts w:ascii="Times New Roman" w:hAnsi="Times New Roman"/>
                <w:sz w:val="24"/>
                <w:szCs w:val="24"/>
              </w:rPr>
              <w:t>ых профессий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DC7702" w:rsidRPr="00C01137" w:rsidTr="009507E7">
        <w:tc>
          <w:tcPr>
            <w:tcW w:w="5387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252" w:type="dxa"/>
          </w:tcPr>
          <w:p w:rsidR="00DC7702" w:rsidRPr="00C01137" w:rsidRDefault="00EC591C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Рекомендательное письмо о реализации проекта «Молодежная бизнес-школа» МЦОКО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Энгельсского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района, Приказ</w:t>
            </w:r>
            <w:r w:rsidR="005E33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(письмо) о создании </w:t>
            </w:r>
            <w:r w:rsidR="005E33BD">
              <w:rPr>
                <w:rFonts w:ascii="Times New Roman" w:hAnsi="Times New Roman"/>
                <w:sz w:val="24"/>
                <w:szCs w:val="24"/>
              </w:rPr>
              <w:t>педагогического класса, Це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нтра </w:t>
            </w:r>
            <w:r w:rsidR="005E33BD" w:rsidRPr="005E33BD">
              <w:rPr>
                <w:rFonts w:ascii="Times New Roman" w:hAnsi="Times New Roman"/>
                <w:sz w:val="24"/>
                <w:szCs w:val="24"/>
              </w:rPr>
              <w:t>методического сопровождения учителей начальных классов по работе с одаренными детьми</w:t>
            </w:r>
          </w:p>
        </w:tc>
      </w:tr>
    </w:tbl>
    <w:p w:rsidR="00DC7702" w:rsidRDefault="00DC7702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DC7702" w:rsidRPr="005E33BD" w:rsidRDefault="00EC591C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  <w:u w:val="single"/>
        </w:rPr>
      </w:pPr>
      <w:r w:rsidRPr="005E33BD">
        <w:rPr>
          <w:rFonts w:ascii="Times New Roman" w:hAnsi="Times New Roman"/>
          <w:sz w:val="24"/>
          <w:szCs w:val="28"/>
          <w:u w:val="single"/>
        </w:rPr>
        <w:t>Д</w:t>
      </w:r>
      <w:r w:rsidR="00D36915" w:rsidRPr="005E33BD">
        <w:rPr>
          <w:rFonts w:ascii="Times New Roman" w:hAnsi="Times New Roman"/>
          <w:sz w:val="24"/>
          <w:szCs w:val="28"/>
          <w:u w:val="single"/>
        </w:rPr>
        <w:t>иректор</w:t>
      </w:r>
      <w:r w:rsidR="00DC7702" w:rsidRPr="005E33BD">
        <w:rPr>
          <w:rFonts w:ascii="Times New Roman" w:hAnsi="Times New Roman"/>
          <w:sz w:val="24"/>
          <w:szCs w:val="28"/>
        </w:rPr>
        <w:tab/>
      </w:r>
      <w:r w:rsidR="00D36915" w:rsidRPr="005E33BD">
        <w:rPr>
          <w:rFonts w:ascii="Times New Roman" w:hAnsi="Times New Roman"/>
          <w:sz w:val="24"/>
          <w:szCs w:val="28"/>
        </w:rPr>
        <w:t xml:space="preserve">                              </w:t>
      </w:r>
      <w:r w:rsidR="005E33BD">
        <w:rPr>
          <w:rFonts w:ascii="Times New Roman" w:hAnsi="Times New Roman"/>
          <w:sz w:val="24"/>
          <w:szCs w:val="28"/>
        </w:rPr>
        <w:t xml:space="preserve">      </w:t>
      </w:r>
      <w:r w:rsidR="00D36915" w:rsidRPr="005E33BD">
        <w:rPr>
          <w:rFonts w:ascii="Times New Roman" w:hAnsi="Times New Roman"/>
          <w:sz w:val="24"/>
          <w:szCs w:val="28"/>
        </w:rPr>
        <w:t xml:space="preserve"> </w:t>
      </w:r>
      <w:r w:rsidR="00DC7702" w:rsidRPr="005E33BD">
        <w:rPr>
          <w:rFonts w:ascii="Times New Roman" w:hAnsi="Times New Roman"/>
          <w:sz w:val="24"/>
          <w:szCs w:val="28"/>
          <w:u w:val="single"/>
        </w:rPr>
        <w:tab/>
      </w:r>
      <w:r w:rsidR="00DC7702" w:rsidRPr="005E33BD">
        <w:rPr>
          <w:rFonts w:ascii="Times New Roman" w:hAnsi="Times New Roman"/>
          <w:sz w:val="24"/>
          <w:szCs w:val="28"/>
          <w:u w:val="single"/>
        </w:rPr>
        <w:tab/>
      </w:r>
      <w:r w:rsidR="00DC7702" w:rsidRPr="005E33BD">
        <w:rPr>
          <w:rFonts w:ascii="Times New Roman" w:hAnsi="Times New Roman"/>
          <w:sz w:val="24"/>
          <w:szCs w:val="28"/>
          <w:u w:val="single"/>
        </w:rPr>
        <w:tab/>
      </w:r>
      <w:r w:rsidR="00DC7702" w:rsidRPr="005E33BD">
        <w:rPr>
          <w:rFonts w:ascii="Times New Roman" w:hAnsi="Times New Roman"/>
          <w:sz w:val="24"/>
          <w:szCs w:val="28"/>
        </w:rPr>
        <w:tab/>
      </w:r>
      <w:r w:rsidR="00D36915" w:rsidRPr="005E33BD">
        <w:rPr>
          <w:rFonts w:ascii="Times New Roman" w:hAnsi="Times New Roman"/>
          <w:sz w:val="24"/>
          <w:szCs w:val="28"/>
        </w:rPr>
        <w:t xml:space="preserve">     </w:t>
      </w:r>
      <w:r w:rsidR="005E33BD">
        <w:rPr>
          <w:rFonts w:ascii="Times New Roman" w:hAnsi="Times New Roman"/>
          <w:sz w:val="24"/>
          <w:szCs w:val="28"/>
        </w:rPr>
        <w:t xml:space="preserve">    </w:t>
      </w:r>
      <w:r w:rsidR="00D36915" w:rsidRPr="005E33BD">
        <w:rPr>
          <w:rFonts w:ascii="Times New Roman" w:hAnsi="Times New Roman"/>
          <w:sz w:val="24"/>
          <w:szCs w:val="28"/>
        </w:rPr>
        <w:t xml:space="preserve"> </w:t>
      </w:r>
      <w:r w:rsidR="00D36915" w:rsidRPr="005E33BD">
        <w:rPr>
          <w:rFonts w:ascii="Times New Roman" w:hAnsi="Times New Roman"/>
          <w:sz w:val="24"/>
          <w:szCs w:val="28"/>
          <w:u w:val="single"/>
        </w:rPr>
        <w:t>А.В.</w:t>
      </w:r>
      <w:r w:rsidR="005E33BD">
        <w:rPr>
          <w:rFonts w:ascii="Times New Roman" w:hAnsi="Times New Roman"/>
          <w:sz w:val="24"/>
          <w:szCs w:val="28"/>
          <w:u w:val="single"/>
        </w:rPr>
        <w:t xml:space="preserve"> </w:t>
      </w:r>
      <w:r w:rsidR="00D36915" w:rsidRPr="005E33BD">
        <w:rPr>
          <w:rFonts w:ascii="Times New Roman" w:hAnsi="Times New Roman"/>
          <w:sz w:val="24"/>
          <w:szCs w:val="28"/>
          <w:u w:val="single"/>
        </w:rPr>
        <w:t>Мокрецов</w:t>
      </w:r>
    </w:p>
    <w:p w:rsidR="00DC7702" w:rsidRPr="00104A15" w:rsidRDefault="00DC7702" w:rsidP="00DC770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5E33BD">
        <w:rPr>
          <w:rFonts w:ascii="Times New Roman" w:hAnsi="Times New Roman"/>
          <w:i/>
          <w:sz w:val="28"/>
          <w:szCs w:val="28"/>
          <w:vertAlign w:val="superscript"/>
        </w:rPr>
        <w:t xml:space="preserve">   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5E33BD">
        <w:rPr>
          <w:rFonts w:ascii="Times New Roman" w:hAnsi="Times New Roman"/>
          <w:i/>
          <w:sz w:val="28"/>
          <w:szCs w:val="28"/>
          <w:vertAlign w:val="superscript"/>
        </w:rPr>
        <w:t xml:space="preserve">   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DC7702" w:rsidRPr="00104A15" w:rsidRDefault="00DC7702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5E33BD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5E33BD">
        <w:rPr>
          <w:rFonts w:ascii="Times New Roman" w:hAnsi="Times New Roman"/>
          <w:i/>
          <w:sz w:val="28"/>
          <w:szCs w:val="28"/>
          <w:vertAlign w:val="superscript"/>
        </w:rPr>
        <w:t xml:space="preserve">   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 w:rsidR="005E33BD">
        <w:rPr>
          <w:rFonts w:ascii="Times New Roman" w:hAnsi="Times New Roman"/>
          <w:i/>
          <w:sz w:val="28"/>
          <w:szCs w:val="28"/>
          <w:vertAlign w:val="superscript"/>
        </w:rPr>
        <w:t xml:space="preserve">   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</w:p>
    <w:p w:rsidR="00DC7702" w:rsidRPr="00104A15" w:rsidRDefault="00DC7702" w:rsidP="00DC7702">
      <w:pPr>
        <w:pStyle w:val="a4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DC7702" w:rsidRDefault="005E33BD" w:rsidP="00DC7702">
      <w:pPr>
        <w:pStyle w:val="a4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 xml:space="preserve">  </w:t>
      </w:r>
      <w:r w:rsidR="00DC7702"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:rsidR="005E33BD" w:rsidRDefault="00EC591C" w:rsidP="00EC591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16"/>
          <w:u w:val="single"/>
        </w:rPr>
      </w:pPr>
      <w:r w:rsidRPr="005E33BD">
        <w:rPr>
          <w:rFonts w:ascii="Times New Roman" w:hAnsi="Times New Roman"/>
          <w:sz w:val="24"/>
          <w:szCs w:val="16"/>
          <w:u w:val="single"/>
        </w:rPr>
        <w:t xml:space="preserve">Председатель комитета </w:t>
      </w:r>
    </w:p>
    <w:p w:rsidR="00EC591C" w:rsidRPr="005E33BD" w:rsidRDefault="00EC591C" w:rsidP="00EC591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16"/>
        </w:rPr>
      </w:pPr>
      <w:r w:rsidRPr="005E33BD">
        <w:rPr>
          <w:rFonts w:ascii="Times New Roman" w:hAnsi="Times New Roman"/>
          <w:sz w:val="24"/>
          <w:szCs w:val="16"/>
          <w:u w:val="single"/>
        </w:rPr>
        <w:t>по образованию администрации ЭМР</w:t>
      </w:r>
      <w:r w:rsidR="00F448A2">
        <w:rPr>
          <w:rFonts w:ascii="Times New Roman" w:hAnsi="Times New Roman"/>
          <w:sz w:val="24"/>
          <w:szCs w:val="16"/>
        </w:rPr>
        <w:t xml:space="preserve">    </w:t>
      </w:r>
      <w:r w:rsidR="005E33BD">
        <w:rPr>
          <w:rFonts w:ascii="Times New Roman" w:hAnsi="Times New Roman"/>
          <w:sz w:val="24"/>
          <w:szCs w:val="16"/>
        </w:rPr>
        <w:t xml:space="preserve">_________________               </w:t>
      </w:r>
      <w:r w:rsidRPr="005E33BD">
        <w:rPr>
          <w:rFonts w:ascii="Times New Roman" w:hAnsi="Times New Roman"/>
          <w:sz w:val="24"/>
          <w:szCs w:val="16"/>
          <w:u w:val="single"/>
        </w:rPr>
        <w:t>М.А.Свистунова</w:t>
      </w:r>
    </w:p>
    <w:p w:rsidR="00DC7702" w:rsidRPr="00104A15" w:rsidRDefault="00DC7702" w:rsidP="00EC591C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F448A2">
        <w:rPr>
          <w:rFonts w:ascii="Times New Roman" w:hAnsi="Times New Roman"/>
          <w:i/>
          <w:sz w:val="28"/>
          <w:szCs w:val="28"/>
          <w:vertAlign w:val="superscript"/>
        </w:rPr>
        <w:t xml:space="preserve">              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5E33BD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DC7702" w:rsidRDefault="00DC7702" w:rsidP="00DC7702">
      <w:pPr>
        <w:pStyle w:val="a4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DC7702" w:rsidRPr="00104A15" w:rsidRDefault="00DC7702" w:rsidP="00F448A2">
      <w:pPr>
        <w:pStyle w:val="a4"/>
        <w:spacing w:after="0" w:line="240" w:lineRule="auto"/>
        <w:ind w:left="0"/>
        <w:rPr>
          <w:rFonts w:ascii="Times New Roman" w:hAnsi="Times New Roman"/>
          <w:i/>
          <w:sz w:val="16"/>
          <w:szCs w:val="16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</w:p>
    <w:p w:rsidR="00F54AC7" w:rsidRPr="0000617B" w:rsidRDefault="00DC7702" w:rsidP="00F448A2">
      <w:pPr>
        <w:pStyle w:val="a4"/>
        <w:spacing w:before="240" w:after="0" w:line="360" w:lineRule="auto"/>
        <w:ind w:left="4956"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</w:t>
      </w:r>
      <w:r w:rsidR="00F448A2">
        <w:rPr>
          <w:rFonts w:ascii="Times New Roman" w:hAnsi="Times New Roman"/>
          <w:i/>
          <w:sz w:val="28"/>
          <w:szCs w:val="28"/>
          <w:vertAlign w:val="superscript"/>
        </w:rPr>
        <w:t>.</w:t>
      </w:r>
      <w:bookmarkStart w:id="0" w:name="_GoBack"/>
      <w:bookmarkEnd w:id="0"/>
    </w:p>
    <w:sectPr w:rsidR="00F54AC7" w:rsidRPr="0000617B" w:rsidSect="0000617B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35947"/>
    <w:multiLevelType w:val="hybridMultilevel"/>
    <w:tmpl w:val="81FA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215A3BDA"/>
    <w:multiLevelType w:val="hybridMultilevel"/>
    <w:tmpl w:val="9D809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D211D"/>
    <w:multiLevelType w:val="multilevel"/>
    <w:tmpl w:val="F6C8E19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623841AC"/>
    <w:multiLevelType w:val="hybridMultilevel"/>
    <w:tmpl w:val="5FEEA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F5AB9"/>
    <w:multiLevelType w:val="hybridMultilevel"/>
    <w:tmpl w:val="4CC6B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9C61DE6"/>
    <w:multiLevelType w:val="multilevel"/>
    <w:tmpl w:val="67C8F0AE"/>
    <w:lvl w:ilvl="0">
      <w:start w:val="1"/>
      <w:numFmt w:val="upperRoman"/>
      <w:lvlText w:val="%1."/>
      <w:lvlJc w:val="left"/>
      <w:pPr>
        <w:ind w:left="185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7" w15:restartNumberingAfterBreak="0">
    <w:nsid w:val="6B724AA8"/>
    <w:multiLevelType w:val="multilevel"/>
    <w:tmpl w:val="BA8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1B0475"/>
    <w:multiLevelType w:val="multilevel"/>
    <w:tmpl w:val="3AD0A9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17B"/>
    <w:rsid w:val="0000485E"/>
    <w:rsid w:val="0000617B"/>
    <w:rsid w:val="00133521"/>
    <w:rsid w:val="001B0230"/>
    <w:rsid w:val="001D4C48"/>
    <w:rsid w:val="001E0595"/>
    <w:rsid w:val="001F2E49"/>
    <w:rsid w:val="00203505"/>
    <w:rsid w:val="00217E7F"/>
    <w:rsid w:val="00262410"/>
    <w:rsid w:val="0032396D"/>
    <w:rsid w:val="00326ED8"/>
    <w:rsid w:val="003B177D"/>
    <w:rsid w:val="003C4E95"/>
    <w:rsid w:val="003F6487"/>
    <w:rsid w:val="004E6D3E"/>
    <w:rsid w:val="004F37FA"/>
    <w:rsid w:val="0056660F"/>
    <w:rsid w:val="005E33BD"/>
    <w:rsid w:val="0066544F"/>
    <w:rsid w:val="006B1F91"/>
    <w:rsid w:val="006F303E"/>
    <w:rsid w:val="00761A69"/>
    <w:rsid w:val="0083754E"/>
    <w:rsid w:val="008671FE"/>
    <w:rsid w:val="008E00F2"/>
    <w:rsid w:val="008E0D6E"/>
    <w:rsid w:val="009238BF"/>
    <w:rsid w:val="009B261D"/>
    <w:rsid w:val="009D6403"/>
    <w:rsid w:val="009E42C7"/>
    <w:rsid w:val="00A10FF0"/>
    <w:rsid w:val="00A137A9"/>
    <w:rsid w:val="00AD4519"/>
    <w:rsid w:val="00AE1C79"/>
    <w:rsid w:val="00C070DA"/>
    <w:rsid w:val="00C84FC9"/>
    <w:rsid w:val="00CA72D4"/>
    <w:rsid w:val="00CE5DC3"/>
    <w:rsid w:val="00D36915"/>
    <w:rsid w:val="00DC7702"/>
    <w:rsid w:val="00E065DB"/>
    <w:rsid w:val="00E33A50"/>
    <w:rsid w:val="00E34989"/>
    <w:rsid w:val="00EC4ECC"/>
    <w:rsid w:val="00EC591C"/>
    <w:rsid w:val="00EE7248"/>
    <w:rsid w:val="00F448A2"/>
    <w:rsid w:val="00F54AC7"/>
    <w:rsid w:val="00FF3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111C7"/>
  <w15:docId w15:val="{834E7203-DCEC-411D-A1C8-20D295C3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3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7A9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DC770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C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1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1C79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E34989"/>
    <w:rPr>
      <w:color w:val="605E5C"/>
      <w:shd w:val="clear" w:color="auto" w:fill="E1DFDD"/>
    </w:rPr>
  </w:style>
  <w:style w:type="character" w:styleId="a9">
    <w:name w:val="Strong"/>
    <w:basedOn w:val="a0"/>
    <w:uiPriority w:val="22"/>
    <w:qFormat/>
    <w:rsid w:val="008E0D6E"/>
    <w:rPr>
      <w:b/>
      <w:bCs/>
    </w:rPr>
  </w:style>
  <w:style w:type="character" w:styleId="aa">
    <w:name w:val="Emphasis"/>
    <w:basedOn w:val="a0"/>
    <w:uiPriority w:val="20"/>
    <w:qFormat/>
    <w:rsid w:val="008E0D6E"/>
    <w:rPr>
      <w:i/>
      <w:iCs/>
    </w:rPr>
  </w:style>
  <w:style w:type="character" w:styleId="ab">
    <w:name w:val="FollowedHyperlink"/>
    <w:basedOn w:val="a0"/>
    <w:uiPriority w:val="99"/>
    <w:semiHidden/>
    <w:unhideWhenUsed/>
    <w:rsid w:val="000048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loud.mail.ru/public/2hKn/MuyRrs9S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vFMT/faLBCfzV2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engschool1@mail.ru" TargetMode="External"/><Relationship Id="rId11" Type="http://schemas.openxmlformats.org/officeDocument/2006/relationships/hyperlink" Target="https://cloud.mail.ru/public/phxD/BnkAMDtqE" TargetMode="External"/><Relationship Id="rId5" Type="http://schemas.openxmlformats.org/officeDocument/2006/relationships/hyperlink" Target="https://shkola1engels-r64.gosweb.gosuslugi.ru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s4bi/zy2PvPdTC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Сергеевна</cp:lastModifiedBy>
  <cp:revision>13</cp:revision>
  <cp:lastPrinted>2022-10-21T08:20:00Z</cp:lastPrinted>
  <dcterms:created xsi:type="dcterms:W3CDTF">2023-01-13T06:30:00Z</dcterms:created>
  <dcterms:modified xsi:type="dcterms:W3CDTF">2023-01-18T13:59:00Z</dcterms:modified>
</cp:coreProperties>
</file>